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77" w:rsidRDefault="002B6177" w:rsidP="002B61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i/>
          <w:shadow/>
          <w:color w:val="C00000"/>
          <w:sz w:val="48"/>
          <w:szCs w:val="48"/>
          <w:lang w:val="uk-UA" w:eastAsia="ru-RU"/>
        </w:rPr>
      </w:pPr>
      <w:r w:rsidRPr="002B6177">
        <w:rPr>
          <w:rFonts w:ascii="Bookman Old Style" w:hAnsi="Bookman Old Style" w:cs="Times New Roman"/>
          <w:b/>
          <w:i/>
          <w:shadow/>
          <w:color w:val="C00000"/>
          <w:sz w:val="48"/>
          <w:szCs w:val="48"/>
          <w:lang w:eastAsia="ru-RU"/>
        </w:rPr>
        <w:t xml:space="preserve">Словник </w:t>
      </w:r>
      <w:r w:rsidRPr="002B6177">
        <w:rPr>
          <w:rFonts w:ascii="Bookman Old Style" w:hAnsi="Bookman Old Style" w:cs="Times New Roman"/>
          <w:b/>
          <w:i/>
          <w:shadow/>
          <w:color w:val="C00000"/>
          <w:sz w:val="48"/>
          <w:szCs w:val="48"/>
          <w:lang w:val="uk-UA" w:eastAsia="ru-RU"/>
        </w:rPr>
        <w:t>термі</w:t>
      </w:r>
      <w:proofErr w:type="gramStart"/>
      <w:r w:rsidRPr="002B6177">
        <w:rPr>
          <w:rFonts w:ascii="Bookman Old Style" w:hAnsi="Bookman Old Style" w:cs="Times New Roman"/>
          <w:b/>
          <w:i/>
          <w:shadow/>
          <w:color w:val="C00000"/>
          <w:sz w:val="48"/>
          <w:szCs w:val="48"/>
          <w:lang w:val="uk-UA" w:eastAsia="ru-RU"/>
        </w:rPr>
        <w:t>н</w:t>
      </w:r>
      <w:proofErr w:type="gramEnd"/>
      <w:r w:rsidRPr="002B6177">
        <w:rPr>
          <w:rFonts w:ascii="Bookman Old Style" w:hAnsi="Bookman Old Style" w:cs="Times New Roman"/>
          <w:b/>
          <w:i/>
          <w:shadow/>
          <w:color w:val="C00000"/>
          <w:sz w:val="48"/>
          <w:szCs w:val="48"/>
          <w:lang w:val="uk-UA" w:eastAsia="ru-RU"/>
        </w:rPr>
        <w:t xml:space="preserve">ів </w:t>
      </w:r>
      <w:r w:rsidRPr="002B6177">
        <w:rPr>
          <w:rFonts w:ascii="Bookman Old Style" w:hAnsi="Bookman Old Style" w:cs="Times New Roman"/>
          <w:b/>
          <w:i/>
          <w:shadow/>
          <w:color w:val="C00000"/>
          <w:sz w:val="48"/>
          <w:szCs w:val="48"/>
          <w:lang w:eastAsia="ru-RU"/>
        </w:rPr>
        <w:t xml:space="preserve">ринку </w:t>
      </w:r>
      <w:r w:rsidRPr="002B6177">
        <w:rPr>
          <w:rFonts w:ascii="Bookman Old Style" w:hAnsi="Bookman Old Style" w:cs="Times New Roman"/>
          <w:b/>
          <w:i/>
          <w:shadow/>
          <w:color w:val="C00000"/>
          <w:sz w:val="48"/>
          <w:szCs w:val="48"/>
          <w:lang w:val="uk-UA" w:eastAsia="ru-RU"/>
        </w:rPr>
        <w:t>праці</w:t>
      </w:r>
    </w:p>
    <w:p w:rsidR="002B6177" w:rsidRPr="002B6177" w:rsidRDefault="002B6177" w:rsidP="002B61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i/>
          <w:shadow/>
          <w:color w:val="C00000"/>
          <w:sz w:val="48"/>
          <w:szCs w:val="48"/>
          <w:vertAlign w:val="superscript"/>
          <w:lang w:val="uk-UA" w:eastAsia="ru-RU"/>
        </w:rPr>
      </w:pPr>
    </w:p>
    <w:p w:rsidR="002B6177" w:rsidRPr="002B6177" w:rsidRDefault="002B6177" w:rsidP="002B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</w:pPr>
      <w:r w:rsidRPr="002B6177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40"/>
          <w:lang w:val="uk-UA" w:eastAsia="uk-UA"/>
        </w:rPr>
        <w:t xml:space="preserve">Вакансія </w:t>
      </w:r>
      <w:r w:rsidRPr="002B6177"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  <w:t>- посада або робоче місце на підприємстві, не зайняте фахівцем, відсутність необхідного працівника.</w:t>
      </w:r>
    </w:p>
    <w:p w:rsidR="002B6177" w:rsidRPr="002B6177" w:rsidRDefault="002B6177" w:rsidP="002B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</w:pPr>
      <w:r w:rsidRPr="002B6177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40"/>
          <w:lang w:val="uk-UA" w:eastAsia="uk-UA"/>
        </w:rPr>
        <w:t xml:space="preserve">Банк вакансій </w:t>
      </w:r>
      <w:r w:rsidRPr="002B6177"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  <w:t>- перелік заявок працедавців на підбір фахівців в державній службі зайнятості, що задовольняють певним вимогам тих, хто зголосився посісти пропоновані посади.</w:t>
      </w:r>
    </w:p>
    <w:p w:rsidR="002B6177" w:rsidRPr="002B6177" w:rsidRDefault="002B6177" w:rsidP="002B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</w:pPr>
      <w:r w:rsidRPr="002B6177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40"/>
          <w:lang w:val="uk-UA" w:eastAsia="uk-UA"/>
        </w:rPr>
        <w:t xml:space="preserve">Біржа праці </w:t>
      </w:r>
      <w:r w:rsidRPr="002B6177"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  <w:t>- організація, яка займається працевлаштуванням різних категорій громадян з урахуванням їхніх інтересів і вимог працедавців.</w:t>
      </w:r>
    </w:p>
    <w:p w:rsidR="002B6177" w:rsidRPr="002B6177" w:rsidRDefault="002B6177" w:rsidP="002B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</w:pPr>
      <w:r w:rsidRPr="002B6177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40"/>
          <w:lang w:val="uk-UA" w:eastAsia="uk-UA"/>
        </w:rPr>
        <w:t xml:space="preserve">Підприємницька діяльність </w:t>
      </w:r>
      <w:r w:rsidRPr="002B6177"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  <w:t>- самостійна ініціативна діяльність людини або групи людей в рамках закону, направлена на отримання прибутку, здійснювана на свій ризик і заснована на майновій відповідальності.</w:t>
      </w:r>
    </w:p>
    <w:p w:rsidR="002B6177" w:rsidRPr="002B6177" w:rsidRDefault="002B6177" w:rsidP="002B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</w:pPr>
      <w:r w:rsidRPr="002B6177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40"/>
          <w:lang w:val="uk-UA" w:eastAsia="uk-UA"/>
        </w:rPr>
        <w:t xml:space="preserve">Індивідуальна трудова діяльність </w:t>
      </w:r>
      <w:r w:rsidRPr="002B6177"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  <w:t>- підприємницька діяльність без залучення найнятих робітників.</w:t>
      </w:r>
    </w:p>
    <w:p w:rsidR="002B6177" w:rsidRPr="002B6177" w:rsidRDefault="002B6177" w:rsidP="002B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</w:pPr>
      <w:r w:rsidRPr="002B6177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40"/>
          <w:lang w:val="uk-UA" w:eastAsia="uk-UA"/>
        </w:rPr>
        <w:t xml:space="preserve">Автобіографія </w:t>
      </w:r>
      <w:r w:rsidRPr="002B6177"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  <w:t>- документ, що є коротким описом історії життєвого шляху в довільній формі, який заповнюється самим працівником в процесі працевлаштування в деяких установах і підприємствах.</w:t>
      </w:r>
    </w:p>
    <w:p w:rsidR="002B6177" w:rsidRPr="002B6177" w:rsidRDefault="002B6177" w:rsidP="002B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</w:pPr>
      <w:r w:rsidRPr="002B6177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40"/>
          <w:lang w:val="uk-UA" w:eastAsia="uk-UA"/>
        </w:rPr>
        <w:t xml:space="preserve">Робота </w:t>
      </w:r>
      <w:r w:rsidRPr="002B6177"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  <w:t>- трудова діяльність людини, що посідає певну посаду.</w:t>
      </w:r>
    </w:p>
    <w:p w:rsidR="002B6177" w:rsidRPr="002B6177" w:rsidRDefault="002B6177" w:rsidP="002B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</w:pPr>
      <w:r w:rsidRPr="002B6177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40"/>
          <w:lang w:val="uk-UA" w:eastAsia="uk-UA"/>
        </w:rPr>
        <w:t xml:space="preserve">Кар'єра </w:t>
      </w:r>
      <w:r w:rsidRPr="002B6177"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  <w:t>- професійний і службовий шлях людини, зміна їм свого професійного і службового положення</w:t>
      </w:r>
    </w:p>
    <w:p w:rsidR="002B6177" w:rsidRPr="002B6177" w:rsidRDefault="002B6177" w:rsidP="002B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40"/>
          <w:lang w:val="uk-UA" w:eastAsia="uk-UA"/>
        </w:rPr>
      </w:pPr>
    </w:p>
    <w:p w:rsidR="002B6177" w:rsidRPr="002B6177" w:rsidRDefault="002B6177" w:rsidP="002B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</w:pPr>
      <w:r w:rsidRPr="002B6177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40"/>
          <w:lang w:val="uk-UA" w:eastAsia="uk-UA"/>
        </w:rPr>
        <w:lastRenderedPageBreak/>
        <w:t xml:space="preserve">Резюме </w:t>
      </w:r>
      <w:r w:rsidRPr="002B6177"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  <w:t>- докуме</w:t>
      </w:r>
      <w:r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  <w:t>нт, що є короткою історією кар'</w:t>
      </w:r>
      <w:r w:rsidRPr="002B6177"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  <w:t>єри і описом професійно важливих якостей, за певною формою надрукований людиною, яка шукає роботу. Резюме складається і висилається працедавцям для попереднього ознайомлення і ухвалення ними рішення про запрошення людини на співбесіду. Резюме використовується при працевлаштуванні в більшості зарубіжних і вітчизняних комерційних фірм.</w:t>
      </w:r>
    </w:p>
    <w:p w:rsidR="002B6177" w:rsidRPr="002B6177" w:rsidRDefault="002B6177" w:rsidP="002B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</w:pPr>
      <w:r w:rsidRPr="002B6177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40"/>
          <w:lang w:val="uk-UA" w:eastAsia="uk-UA"/>
        </w:rPr>
        <w:t xml:space="preserve">Працедавець </w:t>
      </w:r>
      <w:r w:rsidRPr="002B6177"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  <w:t>- керівник або працівник кадрової служби, що представляє підприємство, в якому є вакансії.</w:t>
      </w:r>
    </w:p>
    <w:p w:rsidR="007E7E29" w:rsidRPr="002B6177" w:rsidRDefault="002B6177" w:rsidP="002B6177">
      <w:pPr>
        <w:jc w:val="both"/>
        <w:rPr>
          <w:i/>
          <w:shadow/>
          <w:sz w:val="40"/>
          <w:szCs w:val="40"/>
        </w:rPr>
      </w:pPr>
      <w:r w:rsidRPr="002B6177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40"/>
          <w:lang w:val="uk-UA" w:eastAsia="uk-UA"/>
        </w:rPr>
        <w:t xml:space="preserve">Найнятий робітник </w:t>
      </w:r>
      <w:r w:rsidRPr="002B6177">
        <w:rPr>
          <w:rFonts w:ascii="Times New Roman" w:hAnsi="Times New Roman" w:cs="Times New Roman"/>
          <w:i/>
          <w:shadow/>
          <w:color w:val="000000"/>
          <w:sz w:val="40"/>
          <w:szCs w:val="40"/>
          <w:lang w:val="uk-UA" w:eastAsia="uk-UA"/>
        </w:rPr>
        <w:t>- людина, яка повинна на основі договору виконувати певні обов'язки на підприємстві.</w:t>
      </w:r>
    </w:p>
    <w:sectPr w:rsidR="007E7E29" w:rsidRPr="002B6177" w:rsidSect="002B6177">
      <w:pgSz w:w="11906" w:h="16838"/>
      <w:pgMar w:top="1134" w:right="1133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B6177"/>
    <w:rsid w:val="00094DE4"/>
    <w:rsid w:val="002B6177"/>
    <w:rsid w:val="00545611"/>
    <w:rsid w:val="00D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2012-01-16T12:10:00Z</dcterms:created>
  <dcterms:modified xsi:type="dcterms:W3CDTF">2012-01-16T12:12:00Z</dcterms:modified>
</cp:coreProperties>
</file>